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1B" w:rsidRPr="003275E1" w:rsidRDefault="00AD591B" w:rsidP="00AD591B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75610" r:id="rId9"/>
        </w:object>
      </w:r>
    </w:p>
    <w:p w:rsidR="00AD591B" w:rsidRPr="003275E1" w:rsidRDefault="00AD591B" w:rsidP="00AD591B">
      <w:pPr>
        <w:ind w:left="-360"/>
        <w:jc w:val="center"/>
        <w:rPr>
          <w:sz w:val="4"/>
          <w:szCs w:val="4"/>
        </w:rPr>
      </w:pPr>
    </w:p>
    <w:p w:rsidR="00AD591B" w:rsidRPr="003275E1" w:rsidRDefault="00AD591B" w:rsidP="00AD591B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AD591B" w:rsidRPr="003275E1" w:rsidRDefault="00AD591B" w:rsidP="00AD591B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AD591B" w:rsidRPr="003275E1" w:rsidRDefault="00AD591B" w:rsidP="00AD591B">
      <w:pPr>
        <w:rPr>
          <w:b/>
        </w:rPr>
      </w:pPr>
    </w:p>
    <w:p w:rsidR="00AD591B" w:rsidRPr="003275E1" w:rsidRDefault="00AD591B" w:rsidP="00AD591B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AD591B" w:rsidRPr="003275E1" w:rsidRDefault="00AD591B" w:rsidP="00AD591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D591B" w:rsidRPr="003275E1" w:rsidTr="00563A09">
        <w:tc>
          <w:tcPr>
            <w:tcW w:w="3190" w:type="dxa"/>
          </w:tcPr>
          <w:p w:rsidR="00AD591B" w:rsidRPr="003275E1" w:rsidRDefault="00AD591B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AD591B" w:rsidRPr="003275E1" w:rsidRDefault="00AD591B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AD591B" w:rsidRPr="003275E1" w:rsidRDefault="00AD591B" w:rsidP="00AD591B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1186</w:t>
            </w:r>
          </w:p>
        </w:tc>
      </w:tr>
    </w:tbl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373177">
        <w:rPr>
          <w:szCs w:val="28"/>
        </w:rPr>
        <w:t xml:space="preserve"> території КЗДО</w:t>
      </w:r>
      <w:r w:rsidR="00C14780" w:rsidRPr="00DB0966">
        <w:rPr>
          <w:szCs w:val="28"/>
        </w:rPr>
        <w:t xml:space="preserve"> №</w:t>
      </w:r>
      <w:r w:rsidR="00D824DB">
        <w:rPr>
          <w:szCs w:val="28"/>
        </w:rPr>
        <w:t>243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373177">
        <w:rPr>
          <w:szCs w:val="28"/>
        </w:rPr>
        <w:t xml:space="preserve"> адресо</w:t>
      </w:r>
      <w:r w:rsidR="00D824DB">
        <w:rPr>
          <w:szCs w:val="28"/>
        </w:rPr>
        <w:t>ю: вулиця Кропивницького, буд.65,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D824DB">
        <w:rPr>
          <w:szCs w:val="28"/>
        </w:rPr>
        <w:t xml:space="preserve"> від 25.10.2024 №94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>від 12.05.2009 №127 «Про затвердження Методики визначення відновної вартості зелених насаджень», 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010BB6">
        <w:rPr>
          <w:szCs w:val="28"/>
        </w:rPr>
        <w:t>ди</w:t>
      </w:r>
      <w:r w:rsidR="00D01BD8">
        <w:rPr>
          <w:szCs w:val="28"/>
        </w:rPr>
        <w:t xml:space="preserve"> 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D824DB">
        <w:rPr>
          <w:szCs w:val="28"/>
        </w:rPr>
        <w:t xml:space="preserve"> 3 сухостійних</w:t>
      </w:r>
      <w:r w:rsidR="00473FD2">
        <w:rPr>
          <w:szCs w:val="28"/>
        </w:rPr>
        <w:t xml:space="preserve"> дерев </w:t>
      </w:r>
      <w:r w:rsidR="00373177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D824DB">
        <w:rPr>
          <w:szCs w:val="28"/>
        </w:rPr>
        <w:t xml:space="preserve">береза – 1 од. та тополя – 2 од.) та </w:t>
      </w:r>
      <w:r w:rsidR="002F662A">
        <w:rPr>
          <w:szCs w:val="28"/>
        </w:rPr>
        <w:t xml:space="preserve"> </w:t>
      </w:r>
      <w:r w:rsidR="00D824DB">
        <w:rPr>
          <w:szCs w:val="28"/>
        </w:rPr>
        <w:t>3 аварійних дерев листяних порід (тополя),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373177">
        <w:rPr>
          <w:szCs w:val="28"/>
        </w:rPr>
        <w:t>КЗДО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D824DB">
        <w:rPr>
          <w:szCs w:val="28"/>
        </w:rPr>
        <w:t>243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D824DB">
        <w:rPr>
          <w:szCs w:val="28"/>
        </w:rPr>
        <w:t xml:space="preserve"> вулиця Кропивницького, буд. 65.</w:t>
      </w:r>
      <w:bookmarkStart w:id="0" w:name="_GoBack"/>
      <w:bookmarkEnd w:id="0"/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3A49F5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008" w:rsidRDefault="00707008" w:rsidP="008203DC">
      <w:r>
        <w:separator/>
      </w:r>
    </w:p>
  </w:endnote>
  <w:endnote w:type="continuationSeparator" w:id="0">
    <w:p w:rsidR="00707008" w:rsidRDefault="00707008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008" w:rsidRDefault="00707008" w:rsidP="008203DC">
      <w:r>
        <w:separator/>
      </w:r>
    </w:p>
  </w:footnote>
  <w:footnote w:type="continuationSeparator" w:id="0">
    <w:p w:rsidR="00707008" w:rsidRDefault="00707008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9B7A5E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010B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BB6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1F7A40"/>
    <w:rsid w:val="0023282E"/>
    <w:rsid w:val="002563C3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662A"/>
    <w:rsid w:val="002F72DA"/>
    <w:rsid w:val="0033016B"/>
    <w:rsid w:val="0034255D"/>
    <w:rsid w:val="00342AD4"/>
    <w:rsid w:val="0035167D"/>
    <w:rsid w:val="00354D43"/>
    <w:rsid w:val="0036126B"/>
    <w:rsid w:val="00372754"/>
    <w:rsid w:val="00373177"/>
    <w:rsid w:val="003806F3"/>
    <w:rsid w:val="00395F3D"/>
    <w:rsid w:val="00397F9C"/>
    <w:rsid w:val="003A49F5"/>
    <w:rsid w:val="003B1061"/>
    <w:rsid w:val="003B3968"/>
    <w:rsid w:val="003B651D"/>
    <w:rsid w:val="003F220D"/>
    <w:rsid w:val="003F29EF"/>
    <w:rsid w:val="003F6756"/>
    <w:rsid w:val="0043400E"/>
    <w:rsid w:val="0043697A"/>
    <w:rsid w:val="0044312F"/>
    <w:rsid w:val="00447FF9"/>
    <w:rsid w:val="00453159"/>
    <w:rsid w:val="00453A53"/>
    <w:rsid w:val="00473FD2"/>
    <w:rsid w:val="00480FCC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56796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07008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773C3"/>
    <w:rsid w:val="008848A5"/>
    <w:rsid w:val="00885849"/>
    <w:rsid w:val="00894A99"/>
    <w:rsid w:val="008A18D9"/>
    <w:rsid w:val="008A7CA0"/>
    <w:rsid w:val="008C27E6"/>
    <w:rsid w:val="008C41E7"/>
    <w:rsid w:val="008C6012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B7A5E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A66E8"/>
    <w:rsid w:val="00AC3562"/>
    <w:rsid w:val="00AC5131"/>
    <w:rsid w:val="00AD0701"/>
    <w:rsid w:val="00AD591B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6502A"/>
    <w:rsid w:val="00CC6D25"/>
    <w:rsid w:val="00CF4A34"/>
    <w:rsid w:val="00D01963"/>
    <w:rsid w:val="00D01BD8"/>
    <w:rsid w:val="00D075D4"/>
    <w:rsid w:val="00D1711B"/>
    <w:rsid w:val="00D342EE"/>
    <w:rsid w:val="00D57654"/>
    <w:rsid w:val="00D82494"/>
    <w:rsid w:val="00D824DB"/>
    <w:rsid w:val="00D9307A"/>
    <w:rsid w:val="00D95E35"/>
    <w:rsid w:val="00D975AB"/>
    <w:rsid w:val="00DA1D10"/>
    <w:rsid w:val="00DB0966"/>
    <w:rsid w:val="00DB265C"/>
    <w:rsid w:val="00DB3116"/>
    <w:rsid w:val="00DC4C4A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46193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F5AB-172C-4BE2-9397-CC0FD27B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5</cp:revision>
  <cp:lastPrinted>2024-12-16T14:06:00Z</cp:lastPrinted>
  <dcterms:created xsi:type="dcterms:W3CDTF">2024-12-16T14:14:00Z</dcterms:created>
  <dcterms:modified xsi:type="dcterms:W3CDTF">2024-12-23T14:12:00Z</dcterms:modified>
</cp:coreProperties>
</file>